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9844" w14:textId="780C9FB9" w:rsidR="00091773" w:rsidRDefault="00751F00" w:rsidP="00940E1C">
      <w:pPr>
        <w:pStyle w:val="Titolo4"/>
        <w:tabs>
          <w:tab w:val="right" w:pos="9781"/>
        </w:tabs>
        <w:rPr>
          <w:b w:val="0"/>
        </w:rPr>
      </w:pPr>
      <w:r>
        <w:rPr>
          <w:b w:val="0"/>
          <w:noProof/>
        </w:rPr>
        <w:object w:dxaOrig="1440" w:dyaOrig="1440" w14:anchorId="2C664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.2pt;margin-top:.55pt;width:81pt;height:81pt;z-index:251657216" o:allowincell="f" fillcolor="window">
            <v:imagedata r:id="rId8" o:title=""/>
            <w10:wrap type="square"/>
          </v:shape>
          <o:OLEObject Type="Embed" ProgID="PBrush" ShapeID="_x0000_s1030" DrawAspect="Content" ObjectID="_1817147461" r:id="rId9"/>
        </w:object>
      </w:r>
      <w:r w:rsidR="00E5784C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A12B4BE" wp14:editId="771B9413">
                <wp:simplePos x="0" y="0"/>
                <wp:positionH relativeFrom="page">
                  <wp:posOffset>396240</wp:posOffset>
                </wp:positionH>
                <wp:positionV relativeFrom="page">
                  <wp:posOffset>345440</wp:posOffset>
                </wp:positionV>
                <wp:extent cx="6955155" cy="10058400"/>
                <wp:effectExtent l="0" t="0" r="0" b="0"/>
                <wp:wrapNone/>
                <wp:docPr id="179477356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E796D52" id="Rectangle 7" o:spid="_x0000_s1026" style="position:absolute;margin-left:31.2pt;margin-top:27.2pt;width:547.65pt;height:1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" o:allowincell="f" filled="f" stroked="f" strokecolor="red" strokeweight="2.25pt">
                <w10:wrap anchorx="page" anchory="page"/>
              </v:rect>
            </w:pict>
          </mc:Fallback>
        </mc:AlternateContent>
      </w:r>
      <w:r w:rsidR="00091773">
        <w:rPr>
          <w:b w:val="0"/>
        </w:rPr>
        <w:t>FEDERAZIONE TICINESE DELLE SOCIETÀ DI TIRO</w:t>
      </w:r>
      <w:r w:rsidR="00636591">
        <w:rPr>
          <w:b w:val="0"/>
        </w:rPr>
        <w:tab/>
      </w:r>
      <w:r w:rsidR="00C275AF">
        <w:rPr>
          <w:b w:val="0"/>
        </w:rPr>
        <w:t>42.12</w:t>
      </w:r>
      <w:r w:rsidR="00636591">
        <w:rPr>
          <w:b w:val="0"/>
        </w:rPr>
        <w:t>.4</w:t>
      </w:r>
    </w:p>
    <w:p w14:paraId="7E5B2278" w14:textId="77777777" w:rsidR="00091773" w:rsidRDefault="00091773">
      <w:pPr>
        <w:rPr>
          <w:rFonts w:ascii="Arial" w:hAnsi="Arial"/>
          <w:sz w:val="18"/>
          <w:lang w:val="it-IT"/>
        </w:rPr>
      </w:pPr>
    </w:p>
    <w:p w14:paraId="09465786" w14:textId="77777777" w:rsidR="000050A3" w:rsidRDefault="000050A3">
      <w:pPr>
        <w:rPr>
          <w:rFonts w:ascii="Arial" w:hAnsi="Arial"/>
          <w:sz w:val="18"/>
          <w:lang w:val="it-IT"/>
        </w:rPr>
      </w:pPr>
    </w:p>
    <w:p w14:paraId="6A9861F4" w14:textId="77777777" w:rsidR="000050A3" w:rsidRDefault="000050A3">
      <w:pPr>
        <w:rPr>
          <w:rFonts w:ascii="Arial" w:hAnsi="Arial"/>
          <w:sz w:val="18"/>
          <w:lang w:val="it-IT"/>
        </w:rPr>
      </w:pPr>
    </w:p>
    <w:p w14:paraId="72F2C945" w14:textId="77777777" w:rsidR="000050A3" w:rsidRDefault="000050A3">
      <w:pPr>
        <w:rPr>
          <w:rFonts w:ascii="Arial" w:hAnsi="Arial"/>
          <w:sz w:val="18"/>
          <w:lang w:val="it-IT"/>
        </w:rPr>
      </w:pPr>
    </w:p>
    <w:p w14:paraId="67205107" w14:textId="783E70A0" w:rsidR="00091773" w:rsidRPr="00636591" w:rsidRDefault="000050A3" w:rsidP="000050A3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636591">
        <w:rPr>
          <w:rFonts w:ascii="Arial" w:hAnsi="Arial" w:cs="Arial"/>
          <w:b/>
          <w:bCs/>
          <w:sz w:val="24"/>
          <w:szCs w:val="24"/>
          <w:lang w:val="it-IT"/>
        </w:rPr>
        <w:t>GIORNATA DEL GIOVANE</w:t>
      </w:r>
      <w:r w:rsidRPr="00636591">
        <w:rPr>
          <w:rFonts w:ascii="Arial" w:hAnsi="Arial" w:cs="Arial"/>
          <w:b/>
          <w:sz w:val="24"/>
          <w:szCs w:val="24"/>
          <w:lang w:val="it-IT"/>
        </w:rPr>
        <w:t xml:space="preserve"> PC </w:t>
      </w:r>
      <w:r w:rsidR="00636591" w:rsidRPr="00636591">
        <w:rPr>
          <w:rFonts w:ascii="Arial" w:hAnsi="Arial" w:cs="Arial"/>
          <w:b/>
          <w:sz w:val="24"/>
          <w:szCs w:val="24"/>
          <w:lang w:val="it-IT"/>
        </w:rPr>
        <w:t>20</w:t>
      </w:r>
      <w:r w:rsidR="00921D6A">
        <w:rPr>
          <w:rFonts w:ascii="Arial" w:hAnsi="Arial" w:cs="Arial"/>
          <w:b/>
          <w:sz w:val="24"/>
          <w:szCs w:val="24"/>
          <w:lang w:val="it-IT"/>
        </w:rPr>
        <w:t>2</w:t>
      </w:r>
      <w:r w:rsidR="0052300C">
        <w:rPr>
          <w:rFonts w:ascii="Arial" w:hAnsi="Arial" w:cs="Arial"/>
          <w:b/>
          <w:sz w:val="24"/>
          <w:szCs w:val="24"/>
          <w:lang w:val="it-IT"/>
        </w:rPr>
        <w:t>5</w:t>
      </w:r>
    </w:p>
    <w:p w14:paraId="5DD16836" w14:textId="77777777" w:rsidR="00091773" w:rsidRDefault="00470CF0" w:rsidP="00470CF0">
      <w:pPr>
        <w:jc w:val="center"/>
        <w:rPr>
          <w:rFonts w:ascii="Arial" w:hAnsi="Arial"/>
          <w:sz w:val="18"/>
          <w:lang w:val="it-IT"/>
        </w:rPr>
      </w:pPr>
      <w:r w:rsidRPr="00636591">
        <w:rPr>
          <w:rFonts w:ascii="Arial" w:hAnsi="Arial"/>
          <w:b/>
          <w:bCs/>
          <w:sz w:val="24"/>
          <w:lang w:val="it-IT"/>
        </w:rPr>
        <w:t xml:space="preserve">FORMULARIO </w:t>
      </w:r>
      <w:r w:rsidR="00636591">
        <w:rPr>
          <w:rFonts w:ascii="Arial" w:hAnsi="Arial"/>
          <w:b/>
          <w:bCs/>
          <w:sz w:val="24"/>
          <w:lang w:val="it-IT"/>
        </w:rPr>
        <w:t>D'</w:t>
      </w:r>
      <w:r w:rsidRPr="00636591">
        <w:rPr>
          <w:rFonts w:ascii="Arial" w:hAnsi="Arial"/>
          <w:b/>
          <w:bCs/>
          <w:sz w:val="24"/>
          <w:lang w:val="it-IT"/>
        </w:rPr>
        <w:t>ISCRIZIONE</w:t>
      </w:r>
    </w:p>
    <w:p w14:paraId="4597C452" w14:textId="77777777" w:rsidR="00091773" w:rsidRDefault="00091773">
      <w:pPr>
        <w:rPr>
          <w:rFonts w:ascii="Arial" w:hAnsi="Arial"/>
          <w:sz w:val="18"/>
          <w:lang w:val="it-IT"/>
        </w:rPr>
      </w:pPr>
    </w:p>
    <w:p w14:paraId="6A535C6C" w14:textId="77777777" w:rsidR="00636591" w:rsidRDefault="00636591">
      <w:pPr>
        <w:rPr>
          <w:rFonts w:ascii="Arial" w:hAnsi="Arial"/>
          <w:sz w:val="18"/>
          <w:lang w:val="it-IT"/>
        </w:rPr>
      </w:pPr>
    </w:p>
    <w:p w14:paraId="1B0D84E3" w14:textId="77777777" w:rsidR="00D0645C" w:rsidRDefault="00D0645C" w:rsidP="00D0645C">
      <w:pPr>
        <w:tabs>
          <w:tab w:val="left" w:pos="6804"/>
          <w:tab w:val="right" w:pos="7372"/>
        </w:tabs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Società</w:t>
      </w:r>
      <w:proofErr w:type="spellEnd"/>
      <w:r>
        <w:rPr>
          <w:rFonts w:ascii="Arial" w:hAnsi="Arial"/>
          <w:sz w:val="24"/>
        </w:rPr>
        <w:t xml:space="preserve"> : ..................................................................................................................................</w:t>
      </w:r>
    </w:p>
    <w:p w14:paraId="70AFB049" w14:textId="77777777" w:rsidR="00D0645C" w:rsidRDefault="00D0645C" w:rsidP="00D0645C">
      <w:pPr>
        <w:tabs>
          <w:tab w:val="left" w:pos="6804"/>
          <w:tab w:val="right" w:pos="7372"/>
        </w:tabs>
        <w:rPr>
          <w:rFonts w:ascii="Arial" w:hAnsi="Arial"/>
          <w:sz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408"/>
        <w:gridCol w:w="2267"/>
        <w:gridCol w:w="1559"/>
        <w:gridCol w:w="2126"/>
        <w:gridCol w:w="709"/>
        <w:gridCol w:w="714"/>
      </w:tblGrid>
      <w:tr w:rsidR="00D0645C" w14:paraId="0DAFFE02" w14:textId="77777777">
        <w:trPr>
          <w:trHeight w:val="397"/>
        </w:trPr>
        <w:tc>
          <w:tcPr>
            <w:tcW w:w="495" w:type="dxa"/>
          </w:tcPr>
          <w:p w14:paraId="1F0AC6B9" w14:textId="77777777" w:rsidR="00D0645C" w:rsidRDefault="00D0645C" w:rsidP="001F23FF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2408" w:type="dxa"/>
          </w:tcPr>
          <w:p w14:paraId="7B7677C0" w14:textId="77777777" w:rsidR="00D0645C" w:rsidRDefault="00D0645C" w:rsidP="001F23FF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b/>
                <w:bCs/>
                <w:sz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</w:rPr>
              <w:t>Cognome</w:t>
            </w:r>
            <w:proofErr w:type="spellEnd"/>
          </w:p>
        </w:tc>
        <w:tc>
          <w:tcPr>
            <w:tcW w:w="2267" w:type="dxa"/>
          </w:tcPr>
          <w:p w14:paraId="0ADD0B12" w14:textId="77777777" w:rsidR="00D0645C" w:rsidRDefault="00D0645C" w:rsidP="001F23FF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b/>
                <w:bCs/>
                <w:sz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</w:rPr>
              <w:t>Nome</w:t>
            </w:r>
            <w:proofErr w:type="spellEnd"/>
          </w:p>
        </w:tc>
        <w:tc>
          <w:tcPr>
            <w:tcW w:w="1559" w:type="dxa"/>
          </w:tcPr>
          <w:p w14:paraId="5CFE7100" w14:textId="77777777" w:rsidR="00D0645C" w:rsidRDefault="00D0645C" w:rsidP="001F23FF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g. m. a.</w:t>
            </w:r>
          </w:p>
        </w:tc>
        <w:tc>
          <w:tcPr>
            <w:tcW w:w="2126" w:type="dxa"/>
          </w:tcPr>
          <w:p w14:paraId="2842076F" w14:textId="77777777" w:rsidR="00D0645C" w:rsidRDefault="00D0645C" w:rsidP="001F23FF">
            <w:pPr>
              <w:pStyle w:val="Titolo1"/>
              <w:spacing w:before="120"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Domicilio</w:t>
            </w:r>
            <w:proofErr w:type="spellEnd"/>
          </w:p>
        </w:tc>
        <w:tc>
          <w:tcPr>
            <w:tcW w:w="709" w:type="dxa"/>
          </w:tcPr>
          <w:p w14:paraId="0823FF86" w14:textId="77777777" w:rsidR="00D0645C" w:rsidRDefault="00D0645C" w:rsidP="001F23FF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Cat.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751E" w14:textId="77777777" w:rsidR="00D0645C" w:rsidRDefault="00D0645C" w:rsidP="001F23FF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Resa</w:t>
            </w:r>
          </w:p>
        </w:tc>
      </w:tr>
      <w:tr w:rsidR="00636591" w14:paraId="0EB1A271" w14:textId="77777777">
        <w:trPr>
          <w:trHeight w:val="397"/>
        </w:trPr>
        <w:tc>
          <w:tcPr>
            <w:tcW w:w="495" w:type="dxa"/>
          </w:tcPr>
          <w:p w14:paraId="33B03ABD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</w:t>
            </w:r>
          </w:p>
        </w:tc>
        <w:tc>
          <w:tcPr>
            <w:tcW w:w="2408" w:type="dxa"/>
          </w:tcPr>
          <w:p w14:paraId="0ACA3E5A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267" w:type="dxa"/>
          </w:tcPr>
          <w:p w14:paraId="0BC6C66F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63B74B97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14:paraId="09DBD3B3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</w:tcPr>
          <w:p w14:paraId="51552676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4BB1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</w:tr>
      <w:tr w:rsidR="00636591" w14:paraId="6981B92B" w14:textId="77777777">
        <w:trPr>
          <w:trHeight w:val="397"/>
        </w:trPr>
        <w:tc>
          <w:tcPr>
            <w:tcW w:w="495" w:type="dxa"/>
          </w:tcPr>
          <w:p w14:paraId="4FB1740F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2</w:t>
            </w:r>
          </w:p>
        </w:tc>
        <w:tc>
          <w:tcPr>
            <w:tcW w:w="2408" w:type="dxa"/>
          </w:tcPr>
          <w:p w14:paraId="65BE4754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267" w:type="dxa"/>
          </w:tcPr>
          <w:p w14:paraId="4FC34039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1083BB54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14:paraId="28B63938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</w:tcPr>
          <w:p w14:paraId="71BDD98E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0FFA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</w:tr>
      <w:tr w:rsidR="00636591" w14:paraId="4C3D91F2" w14:textId="77777777">
        <w:trPr>
          <w:trHeight w:val="397"/>
        </w:trPr>
        <w:tc>
          <w:tcPr>
            <w:tcW w:w="495" w:type="dxa"/>
          </w:tcPr>
          <w:p w14:paraId="30A98E2C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3</w:t>
            </w:r>
          </w:p>
        </w:tc>
        <w:tc>
          <w:tcPr>
            <w:tcW w:w="2408" w:type="dxa"/>
          </w:tcPr>
          <w:p w14:paraId="73C008DF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267" w:type="dxa"/>
          </w:tcPr>
          <w:p w14:paraId="29213984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7AA84302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14:paraId="241F9D90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</w:tcPr>
          <w:p w14:paraId="6BEC5E46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8FC6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</w:tr>
      <w:tr w:rsidR="00636591" w14:paraId="586ACF4B" w14:textId="77777777">
        <w:trPr>
          <w:trHeight w:val="397"/>
        </w:trPr>
        <w:tc>
          <w:tcPr>
            <w:tcW w:w="495" w:type="dxa"/>
          </w:tcPr>
          <w:p w14:paraId="7114C3C8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4</w:t>
            </w:r>
          </w:p>
        </w:tc>
        <w:tc>
          <w:tcPr>
            <w:tcW w:w="2408" w:type="dxa"/>
          </w:tcPr>
          <w:p w14:paraId="44A7CBD0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267" w:type="dxa"/>
          </w:tcPr>
          <w:p w14:paraId="7442C3A6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4058B662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14:paraId="2659A9D7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</w:tcPr>
          <w:p w14:paraId="58D56795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AE1A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</w:tr>
      <w:tr w:rsidR="00636591" w14:paraId="25AA83D6" w14:textId="77777777">
        <w:trPr>
          <w:trHeight w:val="397"/>
        </w:trPr>
        <w:tc>
          <w:tcPr>
            <w:tcW w:w="495" w:type="dxa"/>
          </w:tcPr>
          <w:p w14:paraId="149F64C3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5</w:t>
            </w:r>
          </w:p>
        </w:tc>
        <w:tc>
          <w:tcPr>
            <w:tcW w:w="2408" w:type="dxa"/>
          </w:tcPr>
          <w:p w14:paraId="41E951A0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267" w:type="dxa"/>
          </w:tcPr>
          <w:p w14:paraId="2EED373A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5D6C6637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14:paraId="229A2406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</w:tcPr>
          <w:p w14:paraId="0E64BE11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5B61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</w:tr>
      <w:tr w:rsidR="00636591" w14:paraId="1172212A" w14:textId="77777777">
        <w:trPr>
          <w:trHeight w:val="397"/>
        </w:trPr>
        <w:tc>
          <w:tcPr>
            <w:tcW w:w="495" w:type="dxa"/>
          </w:tcPr>
          <w:p w14:paraId="19907C4A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6</w:t>
            </w:r>
          </w:p>
        </w:tc>
        <w:tc>
          <w:tcPr>
            <w:tcW w:w="2408" w:type="dxa"/>
          </w:tcPr>
          <w:p w14:paraId="56FCEAAA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267" w:type="dxa"/>
          </w:tcPr>
          <w:p w14:paraId="3FC3560C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43C8DF7A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14:paraId="0C32325A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</w:tcPr>
          <w:p w14:paraId="7CC250CD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CBD2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</w:tr>
      <w:tr w:rsidR="00636591" w14:paraId="765C7AE9" w14:textId="77777777">
        <w:trPr>
          <w:trHeight w:val="397"/>
        </w:trPr>
        <w:tc>
          <w:tcPr>
            <w:tcW w:w="495" w:type="dxa"/>
          </w:tcPr>
          <w:p w14:paraId="626F14FC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7</w:t>
            </w:r>
          </w:p>
        </w:tc>
        <w:tc>
          <w:tcPr>
            <w:tcW w:w="2408" w:type="dxa"/>
          </w:tcPr>
          <w:p w14:paraId="5A84E162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267" w:type="dxa"/>
          </w:tcPr>
          <w:p w14:paraId="36C764A3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1A6C9A9B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14:paraId="5373FA88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</w:tcPr>
          <w:p w14:paraId="235F2586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51A9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</w:tr>
      <w:tr w:rsidR="00636591" w14:paraId="1B972CD2" w14:textId="77777777">
        <w:trPr>
          <w:trHeight w:val="397"/>
        </w:trPr>
        <w:tc>
          <w:tcPr>
            <w:tcW w:w="495" w:type="dxa"/>
          </w:tcPr>
          <w:p w14:paraId="54E43787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8</w:t>
            </w:r>
          </w:p>
        </w:tc>
        <w:tc>
          <w:tcPr>
            <w:tcW w:w="2408" w:type="dxa"/>
          </w:tcPr>
          <w:p w14:paraId="52330BAF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267" w:type="dxa"/>
          </w:tcPr>
          <w:p w14:paraId="0B542A05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36DCB571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14:paraId="4C298FA9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</w:tcPr>
          <w:p w14:paraId="7179178A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FE78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</w:tr>
      <w:tr w:rsidR="00636591" w14:paraId="597266A0" w14:textId="77777777">
        <w:trPr>
          <w:trHeight w:val="397"/>
        </w:trPr>
        <w:tc>
          <w:tcPr>
            <w:tcW w:w="495" w:type="dxa"/>
          </w:tcPr>
          <w:p w14:paraId="119F24FF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9</w:t>
            </w:r>
          </w:p>
        </w:tc>
        <w:tc>
          <w:tcPr>
            <w:tcW w:w="2408" w:type="dxa"/>
          </w:tcPr>
          <w:p w14:paraId="215B00AA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267" w:type="dxa"/>
          </w:tcPr>
          <w:p w14:paraId="3B352BCF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01DE8AEE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14:paraId="5184810F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</w:tcPr>
          <w:p w14:paraId="635809EC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7BAD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</w:tr>
      <w:tr w:rsidR="00636591" w14:paraId="5B92DABF" w14:textId="77777777">
        <w:trPr>
          <w:trHeight w:val="397"/>
        </w:trPr>
        <w:tc>
          <w:tcPr>
            <w:tcW w:w="495" w:type="dxa"/>
          </w:tcPr>
          <w:p w14:paraId="14D7EC9B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10</w:t>
            </w:r>
          </w:p>
        </w:tc>
        <w:tc>
          <w:tcPr>
            <w:tcW w:w="2408" w:type="dxa"/>
          </w:tcPr>
          <w:p w14:paraId="3A9CC00A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267" w:type="dxa"/>
          </w:tcPr>
          <w:p w14:paraId="2A800F49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0DD71A38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14:paraId="1015A0C0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</w:tcPr>
          <w:p w14:paraId="28C4A764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5F4D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</w:tr>
      <w:tr w:rsidR="00636591" w14:paraId="1410E7CA" w14:textId="77777777">
        <w:trPr>
          <w:trHeight w:val="397"/>
        </w:trPr>
        <w:tc>
          <w:tcPr>
            <w:tcW w:w="495" w:type="dxa"/>
          </w:tcPr>
          <w:p w14:paraId="2BDEC00F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11</w:t>
            </w:r>
          </w:p>
        </w:tc>
        <w:tc>
          <w:tcPr>
            <w:tcW w:w="2408" w:type="dxa"/>
          </w:tcPr>
          <w:p w14:paraId="1B7ABDCB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267" w:type="dxa"/>
          </w:tcPr>
          <w:p w14:paraId="4ECFCD04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14F8FC1B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14:paraId="2EEC4FA2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</w:tcPr>
          <w:p w14:paraId="3AB7B9B1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8BDA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</w:tr>
      <w:tr w:rsidR="00636591" w14:paraId="68A62774" w14:textId="77777777">
        <w:trPr>
          <w:trHeight w:val="397"/>
        </w:trPr>
        <w:tc>
          <w:tcPr>
            <w:tcW w:w="495" w:type="dxa"/>
          </w:tcPr>
          <w:p w14:paraId="6798EFB2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12</w:t>
            </w:r>
          </w:p>
        </w:tc>
        <w:tc>
          <w:tcPr>
            <w:tcW w:w="2408" w:type="dxa"/>
          </w:tcPr>
          <w:p w14:paraId="71306C28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267" w:type="dxa"/>
          </w:tcPr>
          <w:p w14:paraId="69B23B55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759B0F02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14:paraId="589BA57A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</w:tcPr>
          <w:p w14:paraId="66282CEF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B114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</w:tr>
      <w:tr w:rsidR="00636591" w14:paraId="299AABC4" w14:textId="77777777">
        <w:trPr>
          <w:trHeight w:val="397"/>
        </w:trPr>
        <w:tc>
          <w:tcPr>
            <w:tcW w:w="495" w:type="dxa"/>
          </w:tcPr>
          <w:p w14:paraId="49446927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13</w:t>
            </w:r>
          </w:p>
        </w:tc>
        <w:tc>
          <w:tcPr>
            <w:tcW w:w="2408" w:type="dxa"/>
          </w:tcPr>
          <w:p w14:paraId="6082D91A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267" w:type="dxa"/>
          </w:tcPr>
          <w:p w14:paraId="16CFB5C8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397D6C62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14:paraId="1BB3C452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</w:tcPr>
          <w:p w14:paraId="5A7F33A9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CB3C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</w:tr>
      <w:tr w:rsidR="00636591" w14:paraId="79600BCB" w14:textId="77777777">
        <w:trPr>
          <w:trHeight w:val="397"/>
        </w:trPr>
        <w:tc>
          <w:tcPr>
            <w:tcW w:w="495" w:type="dxa"/>
          </w:tcPr>
          <w:p w14:paraId="2DBC586B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14</w:t>
            </w:r>
          </w:p>
        </w:tc>
        <w:tc>
          <w:tcPr>
            <w:tcW w:w="2408" w:type="dxa"/>
          </w:tcPr>
          <w:p w14:paraId="2D98CF06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267" w:type="dxa"/>
          </w:tcPr>
          <w:p w14:paraId="5A4ADDF6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05321CD5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14:paraId="6E88D185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</w:tcPr>
          <w:p w14:paraId="11DAD9B9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522C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</w:tr>
      <w:tr w:rsidR="00636591" w14:paraId="008B74AC" w14:textId="77777777">
        <w:trPr>
          <w:trHeight w:val="397"/>
        </w:trPr>
        <w:tc>
          <w:tcPr>
            <w:tcW w:w="495" w:type="dxa"/>
          </w:tcPr>
          <w:p w14:paraId="74B15238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15</w:t>
            </w:r>
          </w:p>
        </w:tc>
        <w:tc>
          <w:tcPr>
            <w:tcW w:w="2408" w:type="dxa"/>
          </w:tcPr>
          <w:p w14:paraId="51AC28B3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267" w:type="dxa"/>
          </w:tcPr>
          <w:p w14:paraId="54A24CB1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71651131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14:paraId="4D517E69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</w:tcPr>
          <w:p w14:paraId="4A6B547E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3128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</w:tr>
      <w:tr w:rsidR="00636591" w14:paraId="71562456" w14:textId="77777777">
        <w:trPr>
          <w:trHeight w:val="397"/>
        </w:trPr>
        <w:tc>
          <w:tcPr>
            <w:tcW w:w="495" w:type="dxa"/>
          </w:tcPr>
          <w:p w14:paraId="01079340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16</w:t>
            </w:r>
          </w:p>
        </w:tc>
        <w:tc>
          <w:tcPr>
            <w:tcW w:w="2408" w:type="dxa"/>
          </w:tcPr>
          <w:p w14:paraId="1AA8AA89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267" w:type="dxa"/>
          </w:tcPr>
          <w:p w14:paraId="53A31628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3295D98E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14:paraId="39C7F6A7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</w:tcPr>
          <w:p w14:paraId="474E24E2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BF21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</w:tr>
      <w:tr w:rsidR="00636591" w14:paraId="03D0EC5F" w14:textId="77777777">
        <w:trPr>
          <w:trHeight w:val="397"/>
        </w:trPr>
        <w:tc>
          <w:tcPr>
            <w:tcW w:w="495" w:type="dxa"/>
          </w:tcPr>
          <w:p w14:paraId="10BCDECC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17</w:t>
            </w:r>
          </w:p>
        </w:tc>
        <w:tc>
          <w:tcPr>
            <w:tcW w:w="2408" w:type="dxa"/>
          </w:tcPr>
          <w:p w14:paraId="38BBECC9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267" w:type="dxa"/>
          </w:tcPr>
          <w:p w14:paraId="1C77A919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359EE1E6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14:paraId="2B4D08C7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</w:tcPr>
          <w:p w14:paraId="45567410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6561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</w:tr>
      <w:tr w:rsidR="00636591" w14:paraId="2A3A3B9C" w14:textId="77777777">
        <w:trPr>
          <w:trHeight w:val="397"/>
        </w:trPr>
        <w:tc>
          <w:tcPr>
            <w:tcW w:w="495" w:type="dxa"/>
          </w:tcPr>
          <w:p w14:paraId="0108997C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18</w:t>
            </w:r>
          </w:p>
        </w:tc>
        <w:tc>
          <w:tcPr>
            <w:tcW w:w="2408" w:type="dxa"/>
          </w:tcPr>
          <w:p w14:paraId="41F4DA87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267" w:type="dxa"/>
          </w:tcPr>
          <w:p w14:paraId="69703486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109BE8ED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14:paraId="48438352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</w:tcPr>
          <w:p w14:paraId="6111B59B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ECD2" w14:textId="77777777" w:rsidR="00636591" w:rsidRDefault="00636591" w:rsidP="00636591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</w:tr>
      <w:tr w:rsidR="00D0645C" w14:paraId="2FDAE68F" w14:textId="77777777">
        <w:trPr>
          <w:trHeight w:val="397"/>
        </w:trPr>
        <w:tc>
          <w:tcPr>
            <w:tcW w:w="495" w:type="dxa"/>
          </w:tcPr>
          <w:p w14:paraId="170DAB50" w14:textId="77777777" w:rsidR="00D0645C" w:rsidRDefault="00636591" w:rsidP="001F23FF">
            <w:pPr>
              <w:tabs>
                <w:tab w:val="left" w:pos="6804"/>
                <w:tab w:val="right" w:pos="7372"/>
              </w:tabs>
              <w:spacing w:before="12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19</w:t>
            </w:r>
          </w:p>
        </w:tc>
        <w:tc>
          <w:tcPr>
            <w:tcW w:w="2408" w:type="dxa"/>
          </w:tcPr>
          <w:p w14:paraId="0271D529" w14:textId="77777777" w:rsidR="00D0645C" w:rsidRDefault="00D0645C" w:rsidP="001F23FF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267" w:type="dxa"/>
          </w:tcPr>
          <w:p w14:paraId="640B491A" w14:textId="77777777" w:rsidR="00D0645C" w:rsidRDefault="00D0645C" w:rsidP="001F23FF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20006808" w14:textId="77777777" w:rsidR="00D0645C" w:rsidRDefault="00D0645C" w:rsidP="001F23FF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14:paraId="4AA3AF81" w14:textId="77777777" w:rsidR="00D0645C" w:rsidRDefault="00D0645C" w:rsidP="001F23FF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</w:tcPr>
          <w:p w14:paraId="0490D556" w14:textId="77777777" w:rsidR="00D0645C" w:rsidRDefault="00D0645C" w:rsidP="001F23FF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062E" w14:textId="77777777" w:rsidR="00D0645C" w:rsidRDefault="00D0645C" w:rsidP="001F23FF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</w:tr>
      <w:tr w:rsidR="00D0645C" w14:paraId="39B3F42E" w14:textId="77777777">
        <w:trPr>
          <w:trHeight w:val="397"/>
        </w:trPr>
        <w:tc>
          <w:tcPr>
            <w:tcW w:w="495" w:type="dxa"/>
          </w:tcPr>
          <w:p w14:paraId="7BCBB93D" w14:textId="77777777" w:rsidR="00D0645C" w:rsidRDefault="00636591" w:rsidP="001F23FF">
            <w:pPr>
              <w:tabs>
                <w:tab w:val="left" w:pos="6804"/>
                <w:tab w:val="right" w:pos="7372"/>
              </w:tabs>
              <w:spacing w:before="120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20</w:t>
            </w:r>
          </w:p>
        </w:tc>
        <w:tc>
          <w:tcPr>
            <w:tcW w:w="2408" w:type="dxa"/>
          </w:tcPr>
          <w:p w14:paraId="518E4954" w14:textId="77777777" w:rsidR="00D0645C" w:rsidRDefault="00D0645C" w:rsidP="001F23FF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267" w:type="dxa"/>
          </w:tcPr>
          <w:p w14:paraId="5A9FF235" w14:textId="77777777" w:rsidR="00D0645C" w:rsidRDefault="00D0645C" w:rsidP="001F23FF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451BBB2A" w14:textId="77777777" w:rsidR="00D0645C" w:rsidRDefault="00D0645C" w:rsidP="001F23FF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14:paraId="53E800EA" w14:textId="77777777" w:rsidR="00D0645C" w:rsidRDefault="00D0645C" w:rsidP="001F23FF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</w:tcPr>
          <w:p w14:paraId="0677F5DD" w14:textId="77777777" w:rsidR="00D0645C" w:rsidRDefault="00D0645C" w:rsidP="001F23FF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57E" w14:textId="77777777" w:rsidR="00D0645C" w:rsidRDefault="00D0645C" w:rsidP="001F23FF">
            <w:pPr>
              <w:tabs>
                <w:tab w:val="left" w:pos="6804"/>
                <w:tab w:val="right" w:pos="7372"/>
              </w:tabs>
              <w:spacing w:before="120"/>
              <w:rPr>
                <w:rFonts w:ascii="Arial" w:hAnsi="Arial"/>
                <w:sz w:val="24"/>
              </w:rPr>
            </w:pPr>
          </w:p>
        </w:tc>
      </w:tr>
    </w:tbl>
    <w:p w14:paraId="47AB67A5" w14:textId="77777777" w:rsidR="00D0645C" w:rsidRPr="00636591" w:rsidRDefault="00D0645C" w:rsidP="00D0645C">
      <w:pPr>
        <w:tabs>
          <w:tab w:val="left" w:pos="6804"/>
          <w:tab w:val="right" w:pos="7372"/>
        </w:tabs>
        <w:rPr>
          <w:rFonts w:ascii="Arial" w:hAnsi="Arial"/>
          <w:sz w:val="24"/>
          <w:szCs w:val="24"/>
        </w:rPr>
      </w:pPr>
    </w:p>
    <w:p w14:paraId="15B4041A" w14:textId="090B3544" w:rsidR="00D0645C" w:rsidRPr="003B2BD1" w:rsidRDefault="00D0645C" w:rsidP="00D0645C">
      <w:pPr>
        <w:pStyle w:val="Titolo2"/>
        <w:jc w:val="left"/>
        <w:rPr>
          <w:sz w:val="24"/>
          <w:szCs w:val="24"/>
        </w:rPr>
      </w:pPr>
      <w:r w:rsidRPr="00636591">
        <w:rPr>
          <w:sz w:val="24"/>
          <w:szCs w:val="24"/>
        </w:rPr>
        <w:t>De</w:t>
      </w:r>
      <w:r w:rsidRPr="003B2BD1">
        <w:rPr>
          <w:sz w:val="24"/>
          <w:szCs w:val="24"/>
        </w:rPr>
        <w:t xml:space="preserve">finizione della categoria secondo regolamento </w:t>
      </w:r>
      <w:r w:rsidR="00940E1C">
        <w:rPr>
          <w:sz w:val="24"/>
          <w:szCs w:val="24"/>
        </w:rPr>
        <w:t>42.12</w:t>
      </w:r>
      <w:r w:rsidR="00636591" w:rsidRPr="003B2BD1">
        <w:rPr>
          <w:sz w:val="24"/>
          <w:szCs w:val="24"/>
        </w:rPr>
        <w:t>.2</w:t>
      </w:r>
    </w:p>
    <w:p w14:paraId="360E2726" w14:textId="77777777" w:rsidR="00D0645C" w:rsidRPr="003B2BD1" w:rsidRDefault="00D0645C" w:rsidP="00D0645C">
      <w:pPr>
        <w:tabs>
          <w:tab w:val="left" w:pos="6804"/>
          <w:tab w:val="right" w:pos="7372"/>
        </w:tabs>
        <w:spacing w:before="120"/>
        <w:rPr>
          <w:rFonts w:ascii="Arial" w:hAnsi="Arial"/>
          <w:sz w:val="24"/>
          <w:szCs w:val="24"/>
          <w:lang w:val="it-IT"/>
        </w:rPr>
      </w:pPr>
      <w:r w:rsidRPr="003B2BD1">
        <w:rPr>
          <w:rFonts w:ascii="Arial" w:hAnsi="Arial"/>
          <w:sz w:val="24"/>
          <w:szCs w:val="24"/>
          <w:lang w:val="it-IT"/>
        </w:rPr>
        <w:t xml:space="preserve">Le tasse di tiro dovranno essere pagate </w:t>
      </w:r>
      <w:r w:rsidR="004872FB" w:rsidRPr="003B2BD1">
        <w:rPr>
          <w:rFonts w:ascii="Arial" w:hAnsi="Arial"/>
          <w:sz w:val="24"/>
          <w:szCs w:val="24"/>
          <w:lang w:val="it-IT"/>
        </w:rPr>
        <w:t>secondo indicazioni del cassiere FTST</w:t>
      </w:r>
    </w:p>
    <w:p w14:paraId="58009E24" w14:textId="029455B8" w:rsidR="00D0645C" w:rsidRDefault="00D0645C" w:rsidP="00D0645C">
      <w:pPr>
        <w:tabs>
          <w:tab w:val="left" w:pos="6804"/>
          <w:tab w:val="right" w:pos="7372"/>
        </w:tabs>
        <w:spacing w:before="120"/>
        <w:rPr>
          <w:rFonts w:ascii="Arial" w:hAnsi="Arial"/>
          <w:sz w:val="24"/>
          <w:szCs w:val="24"/>
          <w:lang w:val="it-IT"/>
        </w:rPr>
      </w:pPr>
      <w:r w:rsidRPr="003B2BD1">
        <w:rPr>
          <w:rFonts w:ascii="Arial" w:hAnsi="Arial"/>
          <w:sz w:val="24"/>
          <w:szCs w:val="24"/>
          <w:lang w:val="it-IT"/>
        </w:rPr>
        <w:t xml:space="preserve">Da ritornare entro </w:t>
      </w:r>
      <w:r w:rsidR="00405F78" w:rsidRPr="003B2BD1">
        <w:rPr>
          <w:rFonts w:ascii="Arial" w:hAnsi="Arial"/>
          <w:sz w:val="24"/>
          <w:szCs w:val="24"/>
          <w:lang w:val="it-IT"/>
        </w:rPr>
        <w:t>i</w:t>
      </w:r>
      <w:r w:rsidRPr="003B2BD1">
        <w:rPr>
          <w:rFonts w:ascii="Arial" w:hAnsi="Arial"/>
          <w:sz w:val="24"/>
          <w:szCs w:val="24"/>
          <w:lang w:val="it-IT"/>
        </w:rPr>
        <w:t xml:space="preserve">l </w:t>
      </w:r>
      <w:r w:rsidR="0052300C">
        <w:rPr>
          <w:rFonts w:ascii="Arial" w:hAnsi="Arial"/>
          <w:b/>
          <w:bCs/>
          <w:sz w:val="24"/>
          <w:szCs w:val="24"/>
          <w:lang w:val="it-IT"/>
        </w:rPr>
        <w:t>8</w:t>
      </w:r>
      <w:r w:rsidR="00530250">
        <w:rPr>
          <w:rFonts w:ascii="Arial" w:hAnsi="Arial"/>
          <w:b/>
          <w:bCs/>
          <w:sz w:val="24"/>
          <w:szCs w:val="24"/>
          <w:lang w:val="it-IT"/>
        </w:rPr>
        <w:t xml:space="preserve"> settembre</w:t>
      </w:r>
      <w:r w:rsidRPr="003B2BD1">
        <w:rPr>
          <w:rFonts w:ascii="Arial" w:hAnsi="Arial"/>
          <w:sz w:val="24"/>
          <w:szCs w:val="24"/>
          <w:lang w:val="it-IT"/>
        </w:rPr>
        <w:t xml:space="preserve"> a: </w:t>
      </w:r>
      <w:r w:rsidR="00636591" w:rsidRPr="003B2BD1">
        <w:rPr>
          <w:rFonts w:ascii="Arial" w:hAnsi="Arial"/>
          <w:sz w:val="24"/>
          <w:szCs w:val="24"/>
          <w:lang w:val="it-IT"/>
        </w:rPr>
        <w:br/>
      </w:r>
      <w:hyperlink r:id="rId10" w:history="1">
        <w:r w:rsidR="00E5784C" w:rsidRPr="00E32802">
          <w:rPr>
            <w:rStyle w:val="Collegamentoipertestuale"/>
            <w:rFonts w:ascii="Arial" w:hAnsi="Arial"/>
            <w:sz w:val="24"/>
            <w:szCs w:val="24"/>
            <w:lang w:val="it-IT"/>
          </w:rPr>
          <w:t>ilvo.junghi@ftst.ch</w:t>
        </w:r>
      </w:hyperlink>
    </w:p>
    <w:p w14:paraId="2ABFB3E8" w14:textId="77777777" w:rsidR="00264872" w:rsidRPr="003B2BD1" w:rsidRDefault="00264872" w:rsidP="00D0645C">
      <w:pPr>
        <w:tabs>
          <w:tab w:val="left" w:pos="6804"/>
          <w:tab w:val="right" w:pos="7372"/>
        </w:tabs>
        <w:spacing w:before="120"/>
        <w:rPr>
          <w:rFonts w:ascii="Arial" w:hAnsi="Arial"/>
          <w:sz w:val="24"/>
          <w:szCs w:val="24"/>
          <w:lang w:val="it-IT"/>
        </w:rPr>
      </w:pPr>
      <w:r w:rsidRPr="003B2BD1">
        <w:rPr>
          <w:rFonts w:ascii="Arial" w:hAnsi="Arial"/>
          <w:sz w:val="24"/>
          <w:szCs w:val="24"/>
          <w:lang w:val="it-IT"/>
        </w:rPr>
        <w:t>oppure a:</w:t>
      </w:r>
    </w:p>
    <w:p w14:paraId="1765832E" w14:textId="63F44E30" w:rsidR="00264872" w:rsidRPr="00636591" w:rsidRDefault="00E5784C" w:rsidP="00D0645C">
      <w:pPr>
        <w:tabs>
          <w:tab w:val="left" w:pos="6804"/>
          <w:tab w:val="right" w:pos="7372"/>
        </w:tabs>
        <w:spacing w:before="120"/>
        <w:rPr>
          <w:rFonts w:ascii="Arial" w:hAnsi="Arial"/>
          <w:sz w:val="24"/>
          <w:szCs w:val="24"/>
          <w:lang w:val="it-IT"/>
        </w:rPr>
      </w:pPr>
      <w:r w:rsidRPr="003B2BD1">
        <w:rPr>
          <w:rFonts w:ascii="Arial" w:hAnsi="Arial"/>
          <w:sz w:val="24"/>
          <w:szCs w:val="24"/>
          <w:lang w:val="it-IT"/>
        </w:rPr>
        <w:t>Società tiratori Giubiasco, casella postale 1204, 6512 Giubiasco</w:t>
      </w:r>
    </w:p>
    <w:sectPr w:rsidR="00264872" w:rsidRPr="00636591">
      <w:footerReference w:type="default" r:id="rId11"/>
      <w:pgSz w:w="11906" w:h="16838" w:code="9"/>
      <w:pgMar w:top="709" w:right="567" w:bottom="567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9D809" w14:textId="77777777" w:rsidR="00751F00" w:rsidRDefault="00751F00">
      <w:r>
        <w:separator/>
      </w:r>
    </w:p>
  </w:endnote>
  <w:endnote w:type="continuationSeparator" w:id="0">
    <w:p w14:paraId="23E51BA9" w14:textId="77777777" w:rsidR="00751F00" w:rsidRDefault="0075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144C" w14:textId="798F540A" w:rsidR="00636591" w:rsidRPr="00952BC3" w:rsidRDefault="002E335A">
    <w:pPr>
      <w:pStyle w:val="Pidipagina"/>
      <w:rPr>
        <w:rFonts w:ascii="Arial" w:hAnsi="Arial" w:cs="Arial"/>
        <w:sz w:val="16"/>
        <w:szCs w:val="16"/>
      </w:rPr>
    </w:pPr>
    <w:r w:rsidRPr="002E335A">
      <w:rPr>
        <w:rFonts w:ascii="Arial" w:hAnsi="Arial" w:cs="Arial"/>
        <w:sz w:val="16"/>
        <w:szCs w:val="16"/>
      </w:rPr>
      <w:fldChar w:fldCharType="begin"/>
    </w:r>
    <w:r w:rsidRPr="002E335A">
      <w:rPr>
        <w:rFonts w:ascii="Arial" w:hAnsi="Arial" w:cs="Arial"/>
        <w:sz w:val="16"/>
        <w:szCs w:val="16"/>
      </w:rPr>
      <w:instrText xml:space="preserve"> FILENAME </w:instrText>
    </w:r>
    <w:r w:rsidRPr="002E335A">
      <w:rPr>
        <w:rFonts w:ascii="Arial" w:hAnsi="Arial" w:cs="Arial"/>
        <w:sz w:val="16"/>
        <w:szCs w:val="16"/>
      </w:rPr>
      <w:fldChar w:fldCharType="separate"/>
    </w:r>
    <w:r w:rsidR="005C2ED3">
      <w:rPr>
        <w:rFonts w:ascii="Arial" w:hAnsi="Arial" w:cs="Arial"/>
        <w:noProof/>
        <w:sz w:val="16"/>
        <w:szCs w:val="16"/>
      </w:rPr>
      <w:t>Giornata_GT_2025_iscrizioni.docx</w:t>
    </w:r>
    <w:r w:rsidRPr="002E335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E87F6" w14:textId="77777777" w:rsidR="00751F00" w:rsidRDefault="00751F00">
      <w:r>
        <w:separator/>
      </w:r>
    </w:p>
  </w:footnote>
  <w:footnote w:type="continuationSeparator" w:id="0">
    <w:p w14:paraId="7E1576F9" w14:textId="77777777" w:rsidR="00751F00" w:rsidRDefault="00751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6E70"/>
    <w:multiLevelType w:val="hybridMultilevel"/>
    <w:tmpl w:val="FF96EBAA"/>
    <w:lvl w:ilvl="0" w:tplc="7AEC14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9A5D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EA4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BCD5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CA9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D28F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149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CC41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F02E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003F4"/>
    <w:multiLevelType w:val="hybridMultilevel"/>
    <w:tmpl w:val="77985D84"/>
    <w:lvl w:ilvl="0" w:tplc="2DAC7938">
      <w:start w:val="6948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EBB2C9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6013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64A4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B03E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2E3E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E7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4C2C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08B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3D"/>
    <w:rsid w:val="000050A3"/>
    <w:rsid w:val="0002240F"/>
    <w:rsid w:val="00025111"/>
    <w:rsid w:val="000602BC"/>
    <w:rsid w:val="00091773"/>
    <w:rsid w:val="000B09F6"/>
    <w:rsid w:val="000D62E9"/>
    <w:rsid w:val="00127108"/>
    <w:rsid w:val="00144274"/>
    <w:rsid w:val="001469A6"/>
    <w:rsid w:val="001F23FF"/>
    <w:rsid w:val="00226568"/>
    <w:rsid w:val="00227AA4"/>
    <w:rsid w:val="00253D56"/>
    <w:rsid w:val="00264872"/>
    <w:rsid w:val="00296740"/>
    <w:rsid w:val="002E335A"/>
    <w:rsid w:val="003B2BD1"/>
    <w:rsid w:val="00404FB9"/>
    <w:rsid w:val="00405F78"/>
    <w:rsid w:val="0042408E"/>
    <w:rsid w:val="00454206"/>
    <w:rsid w:val="00470CF0"/>
    <w:rsid w:val="004862E7"/>
    <w:rsid w:val="004872FB"/>
    <w:rsid w:val="004E0117"/>
    <w:rsid w:val="0052300C"/>
    <w:rsid w:val="00530250"/>
    <w:rsid w:val="0056094D"/>
    <w:rsid w:val="005C2ED3"/>
    <w:rsid w:val="00615DC3"/>
    <w:rsid w:val="00636591"/>
    <w:rsid w:val="00660678"/>
    <w:rsid w:val="0066673D"/>
    <w:rsid w:val="00680D2B"/>
    <w:rsid w:val="006A4A90"/>
    <w:rsid w:val="006C26CF"/>
    <w:rsid w:val="0072540A"/>
    <w:rsid w:val="007511AF"/>
    <w:rsid w:val="00751F00"/>
    <w:rsid w:val="007913D5"/>
    <w:rsid w:val="007D6D82"/>
    <w:rsid w:val="008007C2"/>
    <w:rsid w:val="0080500D"/>
    <w:rsid w:val="00810592"/>
    <w:rsid w:val="008864BD"/>
    <w:rsid w:val="008B24E9"/>
    <w:rsid w:val="00921D6A"/>
    <w:rsid w:val="00940E1C"/>
    <w:rsid w:val="00952BC3"/>
    <w:rsid w:val="009B1483"/>
    <w:rsid w:val="009C332F"/>
    <w:rsid w:val="00A6561F"/>
    <w:rsid w:val="00A778C3"/>
    <w:rsid w:val="00B43043"/>
    <w:rsid w:val="00B91D6B"/>
    <w:rsid w:val="00B9673D"/>
    <w:rsid w:val="00C015C1"/>
    <w:rsid w:val="00C275AF"/>
    <w:rsid w:val="00C36C2E"/>
    <w:rsid w:val="00C615EA"/>
    <w:rsid w:val="00CA0491"/>
    <w:rsid w:val="00CD6414"/>
    <w:rsid w:val="00CE0563"/>
    <w:rsid w:val="00CE614D"/>
    <w:rsid w:val="00D0645C"/>
    <w:rsid w:val="00D877AC"/>
    <w:rsid w:val="00DA3F21"/>
    <w:rsid w:val="00DB3210"/>
    <w:rsid w:val="00DC02F4"/>
    <w:rsid w:val="00DE17F5"/>
    <w:rsid w:val="00DE2525"/>
    <w:rsid w:val="00E5784C"/>
    <w:rsid w:val="00EE13A5"/>
    <w:rsid w:val="00EE48C0"/>
    <w:rsid w:val="00F4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;"/>
  <w14:docId w14:val="3FA86435"/>
  <w15:chartTrackingRefBased/>
  <w15:docId w15:val="{0405A98F-99CF-4AB8-A79E-9D890E1F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de-DE" w:eastAsia="de-DE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ind w:right="-1"/>
      <w:jc w:val="center"/>
      <w:outlineLvl w:val="0"/>
    </w:pPr>
    <w:rPr>
      <w:rFonts w:ascii="Arial" w:hAnsi="Arial"/>
      <w:b/>
      <w:sz w:val="80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right="-1"/>
      <w:jc w:val="center"/>
      <w:outlineLvl w:val="1"/>
    </w:pPr>
    <w:rPr>
      <w:rFonts w:ascii="Arial" w:hAnsi="Arial"/>
      <w:b/>
      <w:sz w:val="44"/>
      <w:lang w:val="it-IT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rFonts w:ascii="Arial" w:hAnsi="Arial"/>
      <w:b/>
      <w:sz w:val="56"/>
      <w:lang w:val="it-IT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b/>
      <w:bCs/>
      <w:sz w:val="1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360" w:lineRule="auto"/>
      <w:jc w:val="center"/>
    </w:pPr>
    <w:rPr>
      <w:rFonts w:ascii="Arial" w:hAnsi="Arial" w:cs="Arial"/>
      <w:sz w:val="48"/>
      <w:lang w:val="it-IT"/>
    </w:rPr>
  </w:style>
  <w:style w:type="paragraph" w:styleId="Corpodeltesto2">
    <w:name w:val="Body Text 2"/>
    <w:basedOn w:val="Normale"/>
    <w:pPr>
      <w:spacing w:line="360" w:lineRule="auto"/>
      <w:jc w:val="center"/>
    </w:pPr>
    <w:rPr>
      <w:rFonts w:ascii="Arial" w:hAnsi="Arial" w:cs="Arial"/>
      <w:b/>
      <w:bCs/>
      <w:sz w:val="44"/>
      <w:lang w:val="it-IT"/>
    </w:rPr>
  </w:style>
  <w:style w:type="paragraph" w:styleId="Pidipagina">
    <w:name w:val="footer"/>
    <w:basedOn w:val="Normale"/>
    <w:rsid w:val="000050A3"/>
    <w:pPr>
      <w:tabs>
        <w:tab w:val="center" w:pos="4819"/>
        <w:tab w:val="right" w:pos="9638"/>
      </w:tabs>
    </w:pPr>
    <w:rPr>
      <w:sz w:val="24"/>
      <w:szCs w:val="24"/>
      <w:lang w:val="it-CH" w:eastAsia="it-IT"/>
    </w:rPr>
  </w:style>
  <w:style w:type="paragraph" w:styleId="Intestazione">
    <w:name w:val="header"/>
    <w:basedOn w:val="Normale"/>
    <w:rsid w:val="00952BC3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578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7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lvo.junghi@ftst.c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64F2F-A063-4318-8FAF-D3EC45C0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TICINESE DELLE SOCIETÀ DI TIRO</vt:lpstr>
    </vt:vector>
  </TitlesOfParts>
  <Company>RUAG Services AG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TICINESE DELLE SOCIETÀ DI TIRO</dc:title>
  <dc:subject/>
  <dc:creator>Flavio Esposito</dc:creator>
  <cp:keywords/>
  <cp:lastModifiedBy>Doriano Junghi</cp:lastModifiedBy>
  <cp:revision>3</cp:revision>
  <cp:lastPrinted>2006-09-08T05:10:00Z</cp:lastPrinted>
  <dcterms:created xsi:type="dcterms:W3CDTF">2025-08-19T20:24:00Z</dcterms:created>
  <dcterms:modified xsi:type="dcterms:W3CDTF">2025-08-19T20:25:00Z</dcterms:modified>
</cp:coreProperties>
</file>